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купли-продажи с условием о предоставлении банковской гарантии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Продавец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Договору Продавец обязуется передать в собственность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Покупателя следующий товар (далее по тексту - Товар):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1.1.1.</w:t>
      </w:r>
      <w:r>
        <w:rPr>
          <w:rFonts w:ascii="Times New Roman" w:hAnsi="Times New Roman" w:eastAsia="Times New Roman"/>
        </w:rPr>
        <w:t xml:space="preserve">______________________ __________ в количестве (наименование Товара) ______________________ (указать количество или порядок его определения) в следующей комплектности: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1.1.2.</w:t>
      </w:r>
      <w:r>
        <w:rPr>
          <w:rFonts w:ascii="Times New Roman" w:hAnsi="Times New Roman" w:eastAsia="Times New Roman"/>
        </w:rPr>
        <w:t xml:space="preserve">______________________ __________ в количестве (наименование Товара) ______________________ в следующей комплектности: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(указать количество или порядок его определения)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 , а Покупатель обязуется принять и оплатить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Товар в размере и порядке, которые предусмотрены настоящим Договором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КАЧЕСТВО ТОВАРА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Качество Товара, передаваемого по настоящему Договору, должно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соответствовать ______________________ __________ . (указать стандарты, регламенты, иные требования к качеству Товара)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Соответствие качества Товара требованиям, указанным в п. 2.1 настоящего Договора, подтверждается ______________________ ______________________ ____________________ . (сертификаты качества, иные документы, подтверждающие качество Товара)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Товар передается в следующей упаковке: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ЦЕНА ДОГОВОРА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Цена Товара, передаваемого по настоящему Договору, составляет: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____________________ - __________ ( __________ ) рублей (наименование Товара);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____________________ - __________ ( __________ ) рублей (наименование Товара).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Цена Договора составляет __________ ( __________ )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В цену Договора включены расходы по доставке Товара Покупателю, по погрузке Товара на транспортные средства для доставки Покупателю, а также по разгрузке Товара в месте нахождения Покупателя.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Покупатель производит предварительную оплату цены Договора в течение __________ с даты подписания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Цена Договора уплачивается Покупателем путем передачи Продавцу наличных денежных средств либо путем перечисления денежных средств на счет Продавца по указываемым последним реквизитам.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ПЕРЕДАЧА И ПРИНЯТИЕ ТОВАРА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Товар доставляется Покупателю по адресу: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Продавец собственными силами и за свой счет осуществляет погрузку Товара на транспортные средства, перевозку Товара до места назначения, указанного в п. 4.1 настоящего Договора, а также разгрузку Товара в месте назначения.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Товар должен быть доставлен Покупателю в срок до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Покупатель, которому доставлен Товар, обязан осмотреть его, проверить соответствие качества, количества, комплектности и ассортимента Товара условиям настоящего Договора и принять Товар.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Принятие Товара Покупателем подтверждается подписанием акта приема-передачи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Право собственности на Товар, а также риск случайной гибели или повреждения Товара переходит от Продавца к Покупателю с даты подписания акта приема-передачи.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В случае нарушения Продавцом обязанностей по передаче Товара надлежащего качества либо по передаче Товара в количестве, комплектности и ассортименте, которые не соответствуют настоящему Договору, Покупатель вправе предъявить Продавцу требования, предусмотренные п. п. 4.7 - 4.11 настоящего Договора, а также нормами действующего законодательства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4.7.</w:t>
      </w:r>
      <w:r>
        <w:rPr>
          <w:rFonts w:ascii="Times New Roman" w:hAnsi="Times New Roman" w:eastAsia="Times New Roman"/>
        </w:rPr>
        <w:t xml:space="preserve">В случае передачи Товара ненадлежащего качества Покупатель вправе по своему выбору потребовать: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соразмерного уменьшения цены;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безвозмездного устранения недостатков в срок, согласованный Сторонами;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возмещения своих расходов на устранение недостатков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4.8.</w:t>
      </w:r>
      <w:r>
        <w:rPr>
          <w:rFonts w:ascii="Times New Roman" w:hAnsi="Times New Roman" w:eastAsia="Times New Roman"/>
        </w:rPr>
        <w:t xml:space="preserve">В случае существенного нарушения требований к качеству Товара (обнаружения неустранимых недостатков, недостатков, которые не могут быть устранены без несоразмерных расходов или затрат времени или выявляются неоднократно, проявляются вновь после их устранения, и других подобных недостатков) Покупатель вправе по своему выбору: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отказаться от исполнения Договора и потребовать возврата уплаченной цены;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потребовать замены Товара ненадлежащего качества Товаром, соответствующим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4.9.</w:t>
      </w:r>
      <w:r>
        <w:rPr>
          <w:rFonts w:ascii="Times New Roman" w:hAnsi="Times New Roman" w:eastAsia="Times New Roman"/>
        </w:rPr>
        <w:t xml:space="preserve">В случае передачи некомплектного Товара Покупатель вправе потребовать от Продавца: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соразмерного уменьшения покупной цены;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доукомплектования Товара в срок, согласованный Сторонами.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Если Продавец в указанный срок не выполнил требования Покупателя о доукомплектовании Товара, Покупатель вправе по своему выбору: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потребовать замены некомплектного Товара на комплектный;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отказаться от исполнения настоящего Договора и потребовать возврата уплаченной денежной суммы.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4.10.</w:t>
      </w:r>
      <w:r>
        <w:rPr>
          <w:rFonts w:ascii="Times New Roman" w:hAnsi="Times New Roman" w:eastAsia="Times New Roman"/>
        </w:rPr>
        <w:t xml:space="preserve">Если Продавец передал Покупателю наряду с Товаром, ассортимент которого соответствует Договору, Товар с нарушением условия об ассортименте, Покупатель вправе по своему выбору: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принять Товар, соответствующий условию об ассортименте, и отказаться от остального Товара;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отказаться от всего переданного Товара;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потребовать заменить Товар, не соответствующий условию об ассортименте, на Товар в ассортименте, предусмотренном настоящим Договором;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принять весь переданный Товар.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4.11.</w:t>
      </w:r>
      <w:r>
        <w:rPr>
          <w:rFonts w:ascii="Times New Roman" w:hAnsi="Times New Roman" w:eastAsia="Times New Roman"/>
        </w:rPr>
        <w:t xml:space="preserve">При отказе от Товара, ассортимент которого не соответствует условиям настоящего Договора, или предъявлении требования о замене Товара, не соответствующего условию об ассортименте, Покупатель вправе также отказаться от оплаты этого Товара, а если он оплачен - потребовать возврата уплаченных сумм.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4.12.</w:t>
      </w:r>
      <w:r>
        <w:rPr>
          <w:rFonts w:ascii="Times New Roman" w:hAnsi="Times New Roman" w:eastAsia="Times New Roman"/>
        </w:rPr>
        <w:t xml:space="preserve">В обеспечение исполнения своих обязанностей по настоящему Договору Продавец обязан в течение __________ дней с даты подписания настоящего Договора представить Покупателю безотзывную банковскую гарантию.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Банковская гарантия должна быть выдана ____________________ на сумму __________ ( __________ ) рублей на срок не менее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 банковской гарантии должны содержаться следующие условия: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За нарушение срока уплаты цены Договора, предусмотренного п. 3.4 настоящего Договора, Продавец вправе потребовать от Покупателя уплаты пени в размере __________ % от не уплаченной в срок суммы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За нарушение срока передачи Товара, предусмотренного п. 4.3 настоящего Договора, Покупатель вправе потребовать от Продавца уплаты пени в размере __________ % от цены не переданного в срок Товара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За нарушение срока представления банковской гарантии, предусмотренного п. 4.12 настоящего Договора, Покупатель вправе потребовать от Продавца уплаты пени в размере __________ % от указанной в п. 4.12 суммы банковской гарантии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За нарушение иных обязанностей по настоящему Договору Стороны несут ответственность, установленную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 случае невозможности разрешения разногласий путем переговоров они подлежат рассмотрению в суде ____________________ в порядке, установленном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Сторонами и действует до исполнения Сторонами всех обязательств по нему в полном объеме.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Договор может быть расторгнут по соглашению Сторон либо по другим основаниям, предусмотренным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должны быть составлены в письменной форме и подписаны обеими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Во всем остальном, не предусмотренном настоящим Договором, Стороны будут руководствоваться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по одному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